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EDF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Department 18Q</w:t>
      </w:r>
    </w:p>
    <w:p w14:paraId="34C65216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Foods &amp; Nutrition</w:t>
      </w:r>
    </w:p>
    <w:p w14:paraId="3747F8F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Kim Schrauben, Superintendent</w:t>
      </w:r>
    </w:p>
    <w:p w14:paraId="5F27404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(517) 647-7794 </w:t>
      </w:r>
      <w:r>
        <w:rPr>
          <w:rFonts w:ascii="Arial" w:hAnsi="Arial" w:cs="Arial"/>
          <w:sz w:val="21"/>
          <w:szCs w:val="21"/>
        </w:rPr>
        <w:t>schraubenka@gmail.com</w:t>
      </w:r>
    </w:p>
    <w:p w14:paraId="7FD992C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Ionia Free Fair is not responsible for lost, stolen or damaged articles prior to,</w:t>
      </w:r>
    </w:p>
    <w:p w14:paraId="58E08B7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During, or after the Fair.</w:t>
      </w:r>
    </w:p>
    <w:p w14:paraId="395471C3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9D0B8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CFEAA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FOOD PRESERVATION</w:t>
      </w:r>
    </w:p>
    <w:p w14:paraId="696A9DF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Exhibits may be pint or quart containers but should be uniform in type and size.</w:t>
      </w:r>
    </w:p>
    <w:p w14:paraId="3A3B6353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All perishable food will be returned immediately after judging.</w:t>
      </w:r>
    </w:p>
    <w:p w14:paraId="135E4963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Product should include a label, giving date it was preserved and name of product.</w:t>
      </w:r>
    </w:p>
    <w:p w14:paraId="23321376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To ensure a tight seal, canning should be completed at least one week prior to judging.</w:t>
      </w:r>
    </w:p>
    <w:p w14:paraId="53216E0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88074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8BC96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Cloverbud</w:t>
      </w:r>
    </w:p>
    <w:p w14:paraId="5AB9EDAC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5416</w:t>
      </w:r>
      <w:r>
        <w:rPr>
          <w:rFonts w:ascii="Arial" w:hAnsi="Arial" w:cs="Arial"/>
          <w:sz w:val="20"/>
          <w:szCs w:val="20"/>
        </w:rPr>
        <w:t xml:space="preserve"> Cloverbud Foods &amp; Nutrition project</w:t>
      </w:r>
    </w:p>
    <w:p w14:paraId="29DFD25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A958BA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1A7D86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Canning</w:t>
      </w:r>
    </w:p>
    <w:p w14:paraId="614E55F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5410</w:t>
      </w:r>
      <w:r>
        <w:rPr>
          <w:rFonts w:ascii="Arial" w:hAnsi="Arial" w:cs="Arial"/>
          <w:sz w:val="20"/>
          <w:szCs w:val="20"/>
        </w:rPr>
        <w:t xml:space="preserve"> Fruit </w:t>
      </w:r>
      <w:r>
        <w:rPr>
          <w:rFonts w:ascii="ArialMT" w:hAnsi="ArialMT" w:cs="ArialMT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2 jars, each a different kind of fruit</w:t>
      </w:r>
    </w:p>
    <w:p w14:paraId="1543FDB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 xml:space="preserve">5411 </w:t>
      </w:r>
      <w:r>
        <w:rPr>
          <w:rFonts w:ascii="Arial" w:hAnsi="Arial" w:cs="Arial"/>
          <w:sz w:val="20"/>
          <w:szCs w:val="20"/>
        </w:rPr>
        <w:t xml:space="preserve">Cooked soft spread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 jars, each a different kind</w:t>
      </w:r>
    </w:p>
    <w:p w14:paraId="6C68C59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5412</w:t>
      </w:r>
      <w:r>
        <w:rPr>
          <w:rFonts w:ascii="Arial" w:hAnsi="Arial" w:cs="Arial"/>
          <w:sz w:val="20"/>
          <w:szCs w:val="20"/>
        </w:rPr>
        <w:t xml:space="preserve"> Vegetables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 jars, each a different kind</w:t>
      </w:r>
    </w:p>
    <w:p w14:paraId="0A7144F1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5413</w:t>
      </w:r>
      <w:r>
        <w:rPr>
          <w:rFonts w:ascii="Arial" w:hAnsi="Arial" w:cs="Arial"/>
          <w:sz w:val="20"/>
          <w:szCs w:val="20"/>
        </w:rPr>
        <w:t xml:space="preserve"> Pickles/Relish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 jars, each a different kind</w:t>
      </w:r>
    </w:p>
    <w:p w14:paraId="366E9A9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 xml:space="preserve">5414 </w:t>
      </w:r>
      <w:r>
        <w:rPr>
          <w:rFonts w:ascii="Arial" w:hAnsi="Arial" w:cs="Arial"/>
          <w:sz w:val="20"/>
          <w:szCs w:val="20"/>
        </w:rPr>
        <w:t xml:space="preserve">Meat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 jars, each a different kind</w:t>
      </w:r>
    </w:p>
    <w:p w14:paraId="4C2E09F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5415</w:t>
      </w:r>
      <w:r>
        <w:rPr>
          <w:rFonts w:ascii="Arial" w:hAnsi="Arial" w:cs="Arial"/>
          <w:sz w:val="20"/>
          <w:szCs w:val="20"/>
        </w:rPr>
        <w:t xml:space="preserve"> Educational canning project display, poster (not larger</w:t>
      </w:r>
    </w:p>
    <w:p w14:paraId="1D414AE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than 22”x28”), notebook, etc.</w:t>
      </w:r>
    </w:p>
    <w:p w14:paraId="6CE2872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96704A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2B859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Freezing</w:t>
      </w:r>
    </w:p>
    <w:p w14:paraId="70B1C24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Packages must be labeled with contents, date,</w:t>
      </w:r>
    </w:p>
    <w:p w14:paraId="6E7733B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serving size,</w:t>
      </w:r>
    </w:p>
    <w:p w14:paraId="6E082BE0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5420</w:t>
      </w:r>
      <w:r>
        <w:rPr>
          <w:rFonts w:ascii="Arial" w:hAnsi="Arial" w:cs="Arial"/>
          <w:sz w:val="20"/>
          <w:szCs w:val="20"/>
        </w:rPr>
        <w:t xml:space="preserve"> Fruit, 2 packages, each a different kind</w:t>
      </w:r>
    </w:p>
    <w:p w14:paraId="4A88315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5421</w:t>
      </w:r>
      <w:r>
        <w:rPr>
          <w:rFonts w:ascii="Arial" w:hAnsi="Arial" w:cs="Arial"/>
          <w:sz w:val="20"/>
          <w:szCs w:val="20"/>
        </w:rPr>
        <w:t xml:space="preserve"> Jam, 2 packages, each a different kind</w:t>
      </w:r>
    </w:p>
    <w:p w14:paraId="65D92E3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5422</w:t>
      </w:r>
      <w:r>
        <w:rPr>
          <w:rFonts w:ascii="Arial" w:hAnsi="Arial" w:cs="Arial"/>
          <w:sz w:val="20"/>
          <w:szCs w:val="20"/>
        </w:rPr>
        <w:t xml:space="preserve"> Vegetables, 2 packages, each a different kind</w:t>
      </w:r>
    </w:p>
    <w:p w14:paraId="57CEF7D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5423</w:t>
      </w:r>
      <w:r>
        <w:rPr>
          <w:rFonts w:ascii="Arial" w:hAnsi="Arial" w:cs="Arial"/>
          <w:sz w:val="20"/>
          <w:szCs w:val="20"/>
        </w:rPr>
        <w:t xml:space="preserve"> Packaged Dinner</w:t>
      </w:r>
    </w:p>
    <w:p w14:paraId="3A075A6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5424</w:t>
      </w:r>
      <w:r>
        <w:rPr>
          <w:rFonts w:ascii="Arial" w:hAnsi="Arial" w:cs="Arial"/>
          <w:sz w:val="20"/>
          <w:szCs w:val="20"/>
        </w:rPr>
        <w:t xml:space="preserve"> Packaged Desserts/Pastry</w:t>
      </w:r>
    </w:p>
    <w:p w14:paraId="47243D6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5425</w:t>
      </w:r>
      <w:r>
        <w:rPr>
          <w:rFonts w:ascii="Arial" w:hAnsi="Arial" w:cs="Arial"/>
          <w:sz w:val="20"/>
          <w:szCs w:val="20"/>
        </w:rPr>
        <w:t xml:space="preserve"> Bread Product</w:t>
      </w:r>
    </w:p>
    <w:p w14:paraId="5455127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5426</w:t>
      </w:r>
      <w:r>
        <w:rPr>
          <w:rFonts w:ascii="Arial" w:hAnsi="Arial" w:cs="Arial"/>
          <w:sz w:val="20"/>
          <w:szCs w:val="20"/>
        </w:rPr>
        <w:t xml:space="preserve"> Packaged Party Foods</w:t>
      </w:r>
    </w:p>
    <w:p w14:paraId="5EB1CB26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CB56E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4D2D867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Drying/Dehydration</w:t>
      </w:r>
    </w:p>
    <w:p w14:paraId="67C4CF7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5427</w:t>
      </w:r>
      <w:r>
        <w:rPr>
          <w:rFonts w:ascii="Arial" w:hAnsi="Arial" w:cs="Arial"/>
          <w:sz w:val="20"/>
          <w:szCs w:val="20"/>
        </w:rPr>
        <w:t xml:space="preserve"> Fruits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 packages, each a different kind</w:t>
      </w:r>
    </w:p>
    <w:p w14:paraId="0458FA1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5428</w:t>
      </w:r>
      <w:r>
        <w:rPr>
          <w:rFonts w:ascii="Arial" w:hAnsi="Arial" w:cs="Arial"/>
          <w:sz w:val="20"/>
          <w:szCs w:val="20"/>
        </w:rPr>
        <w:t xml:space="preserve"> Vegetables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2 packages, each a different kind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647E9AE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5429</w:t>
      </w:r>
      <w:r>
        <w:rPr>
          <w:rFonts w:ascii="Arial" w:hAnsi="Arial" w:cs="Arial"/>
          <w:sz w:val="20"/>
          <w:szCs w:val="20"/>
        </w:rPr>
        <w:t xml:space="preserve"> Herbs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2 packages, each a different kind</w:t>
      </w:r>
    </w:p>
    <w:p w14:paraId="680A186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5430</w:t>
      </w:r>
      <w:r>
        <w:rPr>
          <w:rFonts w:ascii="Arial" w:hAnsi="Arial" w:cs="Arial"/>
          <w:sz w:val="20"/>
          <w:szCs w:val="20"/>
        </w:rPr>
        <w:t xml:space="preserve"> Food Specialties, fruit leathers, beef jerky, etc.</w:t>
      </w:r>
    </w:p>
    <w:p w14:paraId="66577BB0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5431</w:t>
      </w:r>
      <w:r>
        <w:rPr>
          <w:rFonts w:ascii="Arial" w:hAnsi="Arial" w:cs="Arial"/>
          <w:sz w:val="20"/>
          <w:szCs w:val="20"/>
        </w:rPr>
        <w:t xml:space="preserve"> Educational Project Display, poster (not larger</w:t>
      </w:r>
    </w:p>
    <w:p w14:paraId="4530FF54" w14:textId="77777777" w:rsidR="004B5DE2" w:rsidRDefault="00791AD1" w:rsidP="00791A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 </w:t>
      </w:r>
      <w:r>
        <w:rPr>
          <w:rFonts w:ascii="ArialMT" w:hAnsi="ArialMT" w:cs="ArialMT"/>
          <w:sz w:val="20"/>
          <w:szCs w:val="20"/>
        </w:rPr>
        <w:t xml:space="preserve">22”x28”), notebook, </w:t>
      </w:r>
      <w:r>
        <w:rPr>
          <w:rFonts w:ascii="Arial" w:hAnsi="Arial" w:cs="Arial"/>
          <w:sz w:val="20"/>
          <w:szCs w:val="20"/>
        </w:rPr>
        <w:t>etc.</w:t>
      </w:r>
    </w:p>
    <w:p w14:paraId="03C0250B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D59BD35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6BC8C84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3A67A44E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35172405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53CDABEE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1449BAAE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6B8B6A4B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5E79AB37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CAA5370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2D4FF68F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6FB2A3FD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334A0B29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3A9AED40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648C836B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D9A9189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2DCE23AA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583B0401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6B156CA2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2FF56DA0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57B66D1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1A245C02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FEA8AC5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63DAA3CC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55CAA93E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5ACB8B16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4DA3A37B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19C39362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7EF9C71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Food Preparation</w:t>
      </w:r>
    </w:p>
    <w:p w14:paraId="4F57381C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Bring a neatly written or typed copy of</w:t>
      </w:r>
    </w:p>
    <w:p w14:paraId="60106F1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recipe.</w:t>
      </w:r>
    </w:p>
    <w:p w14:paraId="7183059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Exhibitors must bring the entire cake,</w:t>
      </w:r>
    </w:p>
    <w:p w14:paraId="4A7B820C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pie, loaf, main dish, etc. unless otherwise</w:t>
      </w:r>
    </w:p>
    <w:p w14:paraId="7F38E5BD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specified. [The judge will cut a portion</w:t>
      </w:r>
    </w:p>
    <w:p w14:paraId="44D28CA1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the rest can be taken home after</w:t>
      </w:r>
    </w:p>
    <w:p w14:paraId="5C69D7D3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judging.]</w:t>
      </w:r>
    </w:p>
    <w:p w14:paraId="6389A39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The product can be made in the microwave.</w:t>
      </w:r>
    </w:p>
    <w:p w14:paraId="32561EA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MT" w:hAnsi="ArialMT" w:cs="ArialMT"/>
          <w:sz w:val="20"/>
          <w:szCs w:val="20"/>
        </w:rPr>
        <w:t>Other items should be displayed on 6” white</w:t>
      </w:r>
    </w:p>
    <w:p w14:paraId="2CE24F4C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plates, sealed with a plastic bag,</w:t>
      </w:r>
    </w:p>
    <w:p w14:paraId="0108E8A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furnished by exhibitor.</w:t>
      </w:r>
    </w:p>
    <w:p w14:paraId="4DD24AE6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Only l entry per class</w:t>
      </w:r>
    </w:p>
    <w:p w14:paraId="1790398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Picture will be taken of member and food for display</w:t>
      </w:r>
    </w:p>
    <w:p w14:paraId="12FC3C3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9F2F6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Baked Goods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Beginner</w:t>
      </w:r>
    </w:p>
    <w:p w14:paraId="02EB1E7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5432</w:t>
      </w:r>
      <w:r>
        <w:rPr>
          <w:rFonts w:ascii="Arial" w:hAnsi="Arial" w:cs="Arial"/>
          <w:sz w:val="20"/>
          <w:szCs w:val="20"/>
        </w:rPr>
        <w:t xml:space="preserve"> 3 cookies (drop, bar, rolled, etc.)</w:t>
      </w:r>
    </w:p>
    <w:p w14:paraId="10FCD28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5433</w:t>
      </w:r>
      <w:r>
        <w:rPr>
          <w:rFonts w:ascii="Arial" w:hAnsi="Arial" w:cs="Arial"/>
          <w:sz w:val="20"/>
          <w:szCs w:val="20"/>
        </w:rPr>
        <w:t xml:space="preserve"> 3 unfrosted cake squares</w:t>
      </w:r>
    </w:p>
    <w:p w14:paraId="4E24BB2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5434</w:t>
      </w:r>
      <w:r>
        <w:rPr>
          <w:rFonts w:ascii="Arial" w:hAnsi="Arial" w:cs="Arial"/>
          <w:sz w:val="20"/>
          <w:szCs w:val="20"/>
        </w:rPr>
        <w:t xml:space="preserve"> 1 loaf quick bread (nut, banana,</w:t>
      </w:r>
    </w:p>
    <w:p w14:paraId="722D275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oatmeal, etc.)</w:t>
      </w:r>
    </w:p>
    <w:p w14:paraId="494B938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5435</w:t>
      </w:r>
      <w:r>
        <w:rPr>
          <w:rFonts w:ascii="Arial" w:hAnsi="Arial" w:cs="Arial"/>
          <w:sz w:val="20"/>
          <w:szCs w:val="20"/>
        </w:rPr>
        <w:t xml:space="preserve"> 3 muffins or biscuits</w:t>
      </w:r>
    </w:p>
    <w:p w14:paraId="7367177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5436</w:t>
      </w:r>
      <w:r>
        <w:rPr>
          <w:rFonts w:ascii="Arial" w:hAnsi="Arial" w:cs="Arial"/>
          <w:sz w:val="20"/>
          <w:szCs w:val="20"/>
        </w:rPr>
        <w:t xml:space="preserve"> Healthy Snack Food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Homemade</w:t>
      </w:r>
    </w:p>
    <w:p w14:paraId="54FC8C1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(yogurt, trail mix, vegetable/fruit plate,</w:t>
      </w:r>
    </w:p>
    <w:p w14:paraId="779665F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etc)</w:t>
      </w:r>
    </w:p>
    <w:p w14:paraId="5FD3270C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5437</w:t>
      </w:r>
      <w:r>
        <w:rPr>
          <w:rFonts w:ascii="Arial" w:hAnsi="Arial" w:cs="Arial"/>
          <w:sz w:val="20"/>
          <w:szCs w:val="20"/>
        </w:rPr>
        <w:t xml:space="preserve"> Any other not listed above</w:t>
      </w:r>
    </w:p>
    <w:p w14:paraId="428DE1A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17C6B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Baked Goods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Intermediate</w:t>
      </w:r>
    </w:p>
    <w:p w14:paraId="233074DD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5438</w:t>
      </w:r>
      <w:r>
        <w:rPr>
          <w:rFonts w:ascii="Arial" w:hAnsi="Arial" w:cs="Arial"/>
          <w:sz w:val="20"/>
          <w:szCs w:val="20"/>
        </w:rPr>
        <w:t xml:space="preserve"> 3 yeast rolls (sweet or regular), or a</w:t>
      </w:r>
    </w:p>
    <w:p w14:paraId="1500163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loaf of yeast bread or a yeast coffee</w:t>
      </w:r>
    </w:p>
    <w:p w14:paraId="3F60B38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cake.</w:t>
      </w:r>
    </w:p>
    <w:p w14:paraId="7BD394A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5439</w:t>
      </w:r>
      <w:r>
        <w:rPr>
          <w:rFonts w:ascii="Arial" w:hAnsi="Arial" w:cs="Arial"/>
          <w:sz w:val="20"/>
          <w:szCs w:val="20"/>
        </w:rPr>
        <w:t xml:space="preserve"> Pie with baked crust (must be 2 crust</w:t>
      </w:r>
    </w:p>
    <w:p w14:paraId="7EFA083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pie). No packaged crust.</w:t>
      </w:r>
    </w:p>
    <w:p w14:paraId="5919AEB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5440</w:t>
      </w:r>
      <w:r>
        <w:rPr>
          <w:rFonts w:ascii="Arial" w:hAnsi="Arial" w:cs="Arial"/>
          <w:sz w:val="20"/>
          <w:szCs w:val="20"/>
        </w:rPr>
        <w:t xml:space="preserve"> Casseroles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Made from scratch,</w:t>
      </w:r>
    </w:p>
    <w:p w14:paraId="4951B8F7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(macaroni &amp; cheese, noodle,</w:t>
      </w:r>
    </w:p>
    <w:p w14:paraId="5F31C4E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vegetables, etc.). May use canned</w:t>
      </w:r>
    </w:p>
    <w:p w14:paraId="135CB93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soups. Serve at proper temperature.</w:t>
      </w:r>
    </w:p>
    <w:p w14:paraId="6739B217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 will be taken of you and your</w:t>
      </w:r>
    </w:p>
    <w:p w14:paraId="2B72110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exhibit to leave on display.</w:t>
      </w:r>
    </w:p>
    <w:p w14:paraId="5203BF89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5441</w:t>
      </w:r>
      <w:r>
        <w:rPr>
          <w:rFonts w:ascii="Arial" w:hAnsi="Arial" w:cs="Arial"/>
          <w:sz w:val="20"/>
          <w:szCs w:val="20"/>
        </w:rPr>
        <w:t xml:space="preserve"> Heritage Baked Goods</w:t>
      </w:r>
    </w:p>
    <w:p w14:paraId="74D7D8FC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791AD1">
        <w:rPr>
          <w:rFonts w:ascii="Arial" w:hAnsi="Arial" w:cs="Arial"/>
          <w:b/>
          <w:sz w:val="19"/>
          <w:szCs w:val="19"/>
        </w:rPr>
        <w:t>5442</w:t>
      </w:r>
      <w:r>
        <w:rPr>
          <w:rFonts w:ascii="Arial" w:hAnsi="Arial" w:cs="Arial"/>
          <w:sz w:val="19"/>
          <w:szCs w:val="19"/>
        </w:rPr>
        <w:t xml:space="preserve"> Healthy Main Dish </w:t>
      </w:r>
      <w:r>
        <w:rPr>
          <w:rFonts w:ascii="ArialMT" w:hAnsi="ArialMT" w:cs="ArialMT"/>
          <w:sz w:val="19"/>
          <w:szCs w:val="19"/>
        </w:rPr>
        <w:t xml:space="preserve">– </w:t>
      </w:r>
      <w:r>
        <w:rPr>
          <w:rFonts w:ascii="Arial" w:hAnsi="Arial" w:cs="Arial"/>
          <w:sz w:val="19"/>
          <w:szCs w:val="19"/>
        </w:rPr>
        <w:t>Low fat, low</w:t>
      </w:r>
    </w:p>
    <w:p w14:paraId="17AC432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sugar, low salt, high fiber, etc.</w:t>
      </w:r>
    </w:p>
    <w:p w14:paraId="469999C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91AD1">
        <w:rPr>
          <w:rFonts w:ascii="Arial" w:hAnsi="Arial" w:cs="Arial"/>
          <w:b/>
          <w:sz w:val="20"/>
          <w:szCs w:val="20"/>
        </w:rPr>
        <w:t>5443</w:t>
      </w:r>
      <w:r>
        <w:rPr>
          <w:rFonts w:ascii="Arial" w:hAnsi="Arial" w:cs="Arial"/>
          <w:sz w:val="20"/>
          <w:szCs w:val="20"/>
        </w:rPr>
        <w:t xml:space="preserve"> Any other not listed</w:t>
      </w:r>
    </w:p>
    <w:p w14:paraId="0DACE98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883E3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Baked Goods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Advanced</w:t>
      </w:r>
    </w:p>
    <w:p w14:paraId="2EC74063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5444</w:t>
      </w:r>
      <w:r w:rsidR="00791AD1">
        <w:rPr>
          <w:rFonts w:ascii="Arial" w:hAnsi="Arial" w:cs="Arial"/>
          <w:sz w:val="20"/>
          <w:szCs w:val="20"/>
        </w:rPr>
        <w:t xml:space="preserve"> Gourmet Pastries or Fancy Dessert</w:t>
      </w:r>
    </w:p>
    <w:p w14:paraId="2CFDD43B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5445</w:t>
      </w:r>
      <w:r w:rsidR="00791AD1">
        <w:rPr>
          <w:rFonts w:ascii="Arial" w:hAnsi="Arial" w:cs="Arial"/>
          <w:sz w:val="20"/>
          <w:szCs w:val="20"/>
        </w:rPr>
        <w:t xml:space="preserve"> Baked product representative of project</w:t>
      </w:r>
    </w:p>
    <w:p w14:paraId="20C3B31A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chosen</w:t>
      </w:r>
    </w:p>
    <w:p w14:paraId="0EBAB3DB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5446</w:t>
      </w:r>
      <w:r w:rsidR="00791AD1">
        <w:rPr>
          <w:rFonts w:ascii="Arial" w:hAnsi="Arial" w:cs="Arial"/>
          <w:sz w:val="20"/>
          <w:szCs w:val="20"/>
        </w:rPr>
        <w:t xml:space="preserve"> Cheese Cake</w:t>
      </w:r>
    </w:p>
    <w:p w14:paraId="2B929002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5447</w:t>
      </w:r>
      <w:r w:rsidR="00791AD1">
        <w:rPr>
          <w:rFonts w:ascii="Arial" w:hAnsi="Arial" w:cs="Arial"/>
          <w:sz w:val="20"/>
          <w:szCs w:val="20"/>
        </w:rPr>
        <w:t xml:space="preserve"> Any other not listed</w:t>
      </w:r>
    </w:p>
    <w:p w14:paraId="30AB6017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5448</w:t>
      </w:r>
      <w:r w:rsidR="00791AD1">
        <w:rPr>
          <w:rFonts w:ascii="Arial" w:hAnsi="Arial" w:cs="Arial"/>
          <w:sz w:val="20"/>
          <w:szCs w:val="20"/>
        </w:rPr>
        <w:t xml:space="preserve"> Club Exhibit</w:t>
      </w:r>
    </w:p>
    <w:p w14:paraId="39921125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A89A86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3CD79A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280F61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E2CD4F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EB3E12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Candy</w:t>
      </w:r>
    </w:p>
    <w:p w14:paraId="4CB9015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Each family member must use a different</w:t>
      </w:r>
    </w:p>
    <w:p w14:paraId="70766244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recipe.</w:t>
      </w:r>
    </w:p>
    <w:p w14:paraId="08A4B2D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Must exhibit 6 pieces of candy.</w:t>
      </w:r>
    </w:p>
    <w:p w14:paraId="316E419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Recipe must be neatly written or typed.</w:t>
      </w:r>
    </w:p>
    <w:p w14:paraId="6DD81DDE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EB4D4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5449</w:t>
      </w:r>
      <w:r w:rsidR="00791AD1">
        <w:rPr>
          <w:rFonts w:ascii="Arial" w:hAnsi="Arial" w:cs="Arial"/>
          <w:sz w:val="20"/>
          <w:szCs w:val="20"/>
        </w:rPr>
        <w:t xml:space="preserve"> Beaten candy (fudge, divinity)</w:t>
      </w:r>
    </w:p>
    <w:p w14:paraId="446BE123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5450</w:t>
      </w:r>
      <w:r w:rsidR="00791AD1">
        <w:rPr>
          <w:rFonts w:ascii="Arial" w:hAnsi="Arial" w:cs="Arial"/>
          <w:sz w:val="20"/>
          <w:szCs w:val="20"/>
        </w:rPr>
        <w:t xml:space="preserve"> Brittle (peanut, toffee, almond)</w:t>
      </w:r>
    </w:p>
    <w:p w14:paraId="79A8D76D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5451</w:t>
      </w:r>
      <w:r w:rsidR="00791AD1">
        <w:rPr>
          <w:rFonts w:ascii="Arial" w:hAnsi="Arial" w:cs="Arial"/>
          <w:sz w:val="20"/>
          <w:szCs w:val="20"/>
        </w:rPr>
        <w:t xml:space="preserve"> Molded chocolate (solid or filled centers)</w:t>
      </w:r>
    </w:p>
    <w:p w14:paraId="5D5D5706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5452</w:t>
      </w:r>
      <w:r w:rsidR="00791AD1">
        <w:rPr>
          <w:rFonts w:ascii="Arial" w:hAnsi="Arial" w:cs="Arial"/>
          <w:sz w:val="20"/>
          <w:szCs w:val="20"/>
        </w:rPr>
        <w:t xml:space="preserve"> Pulled (salt water taffy)</w:t>
      </w:r>
    </w:p>
    <w:p w14:paraId="60E066B5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5453</w:t>
      </w:r>
      <w:r w:rsidR="00791AD1">
        <w:rPr>
          <w:rFonts w:ascii="Arial" w:hAnsi="Arial" w:cs="Arial"/>
          <w:sz w:val="20"/>
          <w:szCs w:val="20"/>
        </w:rPr>
        <w:t xml:space="preserve"> Hand Dipped</w:t>
      </w:r>
    </w:p>
    <w:p w14:paraId="1BD10C51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5454</w:t>
      </w:r>
      <w:r w:rsidR="00791AD1">
        <w:rPr>
          <w:rFonts w:ascii="Arial" w:hAnsi="Arial" w:cs="Arial"/>
          <w:sz w:val="20"/>
          <w:szCs w:val="20"/>
        </w:rPr>
        <w:t xml:space="preserve"> Any Other</w:t>
      </w:r>
    </w:p>
    <w:p w14:paraId="3DD23BBE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5455</w:t>
      </w:r>
      <w:r w:rsidR="00791AD1" w:rsidRPr="00BD0F8E">
        <w:rPr>
          <w:rFonts w:ascii="Arial" w:hAnsi="Arial" w:cs="Arial"/>
          <w:b/>
          <w:sz w:val="20"/>
          <w:szCs w:val="20"/>
        </w:rPr>
        <w:t xml:space="preserve"> </w:t>
      </w:r>
      <w:r w:rsidR="00791AD1">
        <w:rPr>
          <w:rFonts w:ascii="Arial" w:hAnsi="Arial" w:cs="Arial"/>
          <w:sz w:val="20"/>
          <w:szCs w:val="20"/>
        </w:rPr>
        <w:t>Club Exhibit</w:t>
      </w:r>
    </w:p>
    <w:p w14:paraId="454ACA54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40DE57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Foodways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FOLKPATTERNS Projects</w:t>
      </w:r>
    </w:p>
    <w:p w14:paraId="109EAA0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1.Traditions of obtaining, preparing,</w:t>
      </w:r>
    </w:p>
    <w:p w14:paraId="31EE13D5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cooking, eating, storing and sharing foods.</w:t>
      </w:r>
    </w:p>
    <w:p w14:paraId="157B8FD3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Folk art using food, gardening techniques,</w:t>
      </w:r>
    </w:p>
    <w:p w14:paraId="4049430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festivals, harvest celebrations, recipes,</w:t>
      </w:r>
    </w:p>
    <w:p w14:paraId="559D584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etc.</w:t>
      </w:r>
    </w:p>
    <w:p w14:paraId="10509BD9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5456</w:t>
      </w:r>
      <w:r w:rsidR="00791AD1">
        <w:rPr>
          <w:rFonts w:ascii="Arial" w:hAnsi="Arial" w:cs="Arial"/>
          <w:sz w:val="20"/>
          <w:szCs w:val="20"/>
        </w:rPr>
        <w:t xml:space="preserve"> Food Traditions: recipes, food</w:t>
      </w:r>
    </w:p>
    <w:p w14:paraId="7F779790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preparation, meal presentation, food</w:t>
      </w:r>
    </w:p>
    <w:p w14:paraId="29FE774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games, food folk tales, food marketing,</w:t>
      </w:r>
    </w:p>
    <w:p w14:paraId="2233DF41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kitchen utensils.</w:t>
      </w:r>
    </w:p>
    <w:p w14:paraId="3B087404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5457</w:t>
      </w:r>
      <w:r w:rsidR="00791AD1">
        <w:rPr>
          <w:rFonts w:ascii="Arial" w:hAnsi="Arial" w:cs="Arial"/>
          <w:sz w:val="20"/>
          <w:szCs w:val="20"/>
        </w:rPr>
        <w:t xml:space="preserve"> Food festivals, celebrations, special</w:t>
      </w:r>
    </w:p>
    <w:p w14:paraId="4E57882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occasions, holidays, harvests, etc.</w:t>
      </w:r>
    </w:p>
    <w:p w14:paraId="0F0F440C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5458</w:t>
      </w:r>
      <w:r w:rsidR="00791AD1">
        <w:rPr>
          <w:rFonts w:ascii="Arial" w:hAnsi="Arial" w:cs="Arial"/>
          <w:sz w:val="20"/>
          <w:szCs w:val="20"/>
        </w:rPr>
        <w:t xml:space="preserve"> Cultural Foods, religious beliefs, etc.</w:t>
      </w:r>
    </w:p>
    <w:p w14:paraId="57B227D8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5459</w:t>
      </w:r>
      <w:r w:rsidR="00791AD1">
        <w:rPr>
          <w:rFonts w:ascii="Arial" w:hAnsi="Arial" w:cs="Arial"/>
          <w:sz w:val="20"/>
          <w:szCs w:val="20"/>
        </w:rPr>
        <w:t xml:space="preserve"> Gardening techniques, food storage,</w:t>
      </w:r>
    </w:p>
    <w:p w14:paraId="68AF7F1B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preservation, etc.</w:t>
      </w:r>
    </w:p>
    <w:p w14:paraId="2FAC0F64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5460</w:t>
      </w:r>
      <w:r w:rsidR="00791AD1">
        <w:rPr>
          <w:rFonts w:ascii="Arial" w:hAnsi="Arial" w:cs="Arial"/>
          <w:sz w:val="20"/>
          <w:szCs w:val="20"/>
        </w:rPr>
        <w:t xml:space="preserve"> Food other than a meal: health remedies,</w:t>
      </w:r>
    </w:p>
    <w:p w14:paraId="76D74E56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decorations, beauty care, cleaning</w:t>
      </w:r>
    </w:p>
    <w:p w14:paraId="3CE51F5F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remedies, etc.</w:t>
      </w:r>
    </w:p>
    <w:p w14:paraId="3CF1492B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90BF4E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Food and People</w:t>
      </w:r>
    </w:p>
    <w:p w14:paraId="3F07CE28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Select a country; exhibit baked goods</w:t>
      </w:r>
    </w:p>
    <w:p w14:paraId="297C9E90" w14:textId="77777777" w:rsidR="00791AD1" w:rsidRDefault="00791AD1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made in that country.</w:t>
      </w:r>
    </w:p>
    <w:p w14:paraId="2CDBBF79" w14:textId="77777777" w:rsidR="00BD0F8E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Recipe card must accompany exhibit</w:t>
      </w:r>
    </w:p>
    <w:p w14:paraId="054D518A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5461</w:t>
      </w:r>
      <w:r w:rsidR="00791AD1">
        <w:rPr>
          <w:rFonts w:ascii="Arial" w:hAnsi="Arial" w:cs="Arial"/>
          <w:sz w:val="20"/>
          <w:szCs w:val="20"/>
        </w:rPr>
        <w:t xml:space="preserve"> Individual exhibit:</w:t>
      </w:r>
    </w:p>
    <w:p w14:paraId="023DC0AD" w14:textId="77777777" w:rsidR="00791AD1" w:rsidRDefault="00BD0F8E" w:rsidP="00791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5462</w:t>
      </w:r>
      <w:r w:rsidR="00791AD1">
        <w:rPr>
          <w:rFonts w:ascii="Arial" w:hAnsi="Arial" w:cs="Arial"/>
          <w:sz w:val="20"/>
          <w:szCs w:val="20"/>
        </w:rPr>
        <w:t xml:space="preserve"> Club exhibit</w:t>
      </w:r>
    </w:p>
    <w:p w14:paraId="16156067" w14:textId="77777777" w:rsidR="00791AD1" w:rsidRDefault="00BD0F8E" w:rsidP="00791AD1">
      <w:pPr>
        <w:rPr>
          <w:rFonts w:ascii="Arial" w:hAnsi="Arial" w:cs="Arial"/>
          <w:sz w:val="20"/>
          <w:szCs w:val="20"/>
        </w:rPr>
      </w:pPr>
      <w:r w:rsidRPr="00BD0F8E">
        <w:rPr>
          <w:rFonts w:ascii="Arial" w:hAnsi="Arial" w:cs="Arial"/>
          <w:b/>
          <w:sz w:val="20"/>
          <w:szCs w:val="20"/>
        </w:rPr>
        <w:t>5463</w:t>
      </w:r>
      <w:r w:rsidR="00791AD1">
        <w:rPr>
          <w:rFonts w:ascii="Arial" w:hAnsi="Arial" w:cs="Arial"/>
          <w:sz w:val="20"/>
          <w:szCs w:val="20"/>
        </w:rPr>
        <w:t xml:space="preserve"> Any other not listed</w:t>
      </w:r>
    </w:p>
    <w:p w14:paraId="4D2001B2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5FEDF5EF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4700BDB9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027B2B44" w14:textId="77777777" w:rsidR="00BD0F8E" w:rsidRDefault="00BD0F8E" w:rsidP="00791AD1">
      <w:pPr>
        <w:rPr>
          <w:rFonts w:ascii="Arial" w:hAnsi="Arial" w:cs="Arial"/>
          <w:sz w:val="20"/>
          <w:szCs w:val="20"/>
        </w:rPr>
      </w:pPr>
    </w:p>
    <w:p w14:paraId="4A378700" w14:textId="77777777" w:rsidR="00BD0F8E" w:rsidRDefault="00BD0F8E" w:rsidP="00791AD1">
      <w:pPr>
        <w:rPr>
          <w:rFonts w:ascii="Arial" w:hAnsi="Arial" w:cs="Arial"/>
          <w:sz w:val="20"/>
          <w:szCs w:val="20"/>
        </w:rPr>
      </w:pPr>
    </w:p>
    <w:p w14:paraId="4F42E6CA" w14:textId="77777777" w:rsidR="00BD0F8E" w:rsidRDefault="00BD0F8E" w:rsidP="00791AD1">
      <w:pPr>
        <w:rPr>
          <w:rFonts w:ascii="Arial" w:hAnsi="Arial" w:cs="Arial"/>
          <w:sz w:val="20"/>
          <w:szCs w:val="20"/>
        </w:rPr>
      </w:pPr>
    </w:p>
    <w:p w14:paraId="549CB16B" w14:textId="77777777" w:rsidR="00BD0F8E" w:rsidRDefault="00BD0F8E" w:rsidP="00791AD1">
      <w:pPr>
        <w:rPr>
          <w:rFonts w:ascii="Arial" w:hAnsi="Arial" w:cs="Arial"/>
          <w:sz w:val="20"/>
          <w:szCs w:val="20"/>
        </w:rPr>
      </w:pPr>
    </w:p>
    <w:p w14:paraId="1A4F2E24" w14:textId="77777777" w:rsidR="00BD0F8E" w:rsidRDefault="00BD0F8E" w:rsidP="00791AD1">
      <w:pPr>
        <w:rPr>
          <w:rFonts w:ascii="Arial" w:hAnsi="Arial" w:cs="Arial"/>
          <w:sz w:val="20"/>
          <w:szCs w:val="20"/>
        </w:rPr>
      </w:pPr>
    </w:p>
    <w:p w14:paraId="6AA9CD81" w14:textId="77777777" w:rsidR="00BD0F8E" w:rsidRDefault="00BD0F8E" w:rsidP="00791AD1">
      <w:pPr>
        <w:rPr>
          <w:rFonts w:ascii="Arial" w:hAnsi="Arial" w:cs="Arial"/>
          <w:sz w:val="20"/>
          <w:szCs w:val="20"/>
        </w:rPr>
      </w:pPr>
    </w:p>
    <w:p w14:paraId="0F3DB112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Exploring Foods and Nutrition</w:t>
      </w:r>
    </w:p>
    <w:p w14:paraId="4CBEC5E5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Exhibit food and educational exhibit</w:t>
      </w:r>
    </w:p>
    <w:p w14:paraId="4DBAD18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showing food management, consumer</w:t>
      </w:r>
    </w:p>
    <w:p w14:paraId="13054B77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education, marketing or experimental</w:t>
      </w:r>
    </w:p>
    <w:p w14:paraId="4D2CCDC6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foods. Exhibit must contain a food display</w:t>
      </w:r>
    </w:p>
    <w:p w14:paraId="4ADF11F3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poster or notebook. (example: meal</w:t>
      </w:r>
    </w:p>
    <w:p w14:paraId="6AC07C2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planning, table setting and food exhibit)</w:t>
      </w:r>
    </w:p>
    <w:p w14:paraId="7566EA8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Convenience food vs. homemade</w:t>
      </w:r>
    </w:p>
    <w:p w14:paraId="0841515C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counterpart: </w:t>
      </w:r>
      <w:r>
        <w:rPr>
          <w:rFonts w:ascii="Arial" w:hAnsi="Arial" w:cs="Arial"/>
          <w:sz w:val="20"/>
          <w:szCs w:val="20"/>
        </w:rPr>
        <w:t>Compare cost and quality</w:t>
      </w:r>
    </w:p>
    <w:p w14:paraId="4CDAEEF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convenience food and its home-made</w:t>
      </w:r>
    </w:p>
    <w:p w14:paraId="060F6570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counterpart. Include recipe for</w:t>
      </w:r>
    </w:p>
    <w:p w14:paraId="17B32107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homemade items.</w:t>
      </w:r>
    </w:p>
    <w:p w14:paraId="4E06CAE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Convenience Foods: </w:t>
      </w:r>
      <w:r>
        <w:rPr>
          <w:rFonts w:ascii="Arial" w:hAnsi="Arial" w:cs="Arial"/>
          <w:sz w:val="20"/>
          <w:szCs w:val="20"/>
        </w:rPr>
        <w:t>Entries use a mix</w:t>
      </w:r>
    </w:p>
    <w:p w14:paraId="75A2028F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 base. Exhibitor must add at least</w:t>
      </w:r>
    </w:p>
    <w:p w14:paraId="63492C92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additional ingredients to mix. Exhibitors</w:t>
      </w:r>
    </w:p>
    <w:p w14:paraId="093FCA5D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prepare any type of recipe: main</w:t>
      </w:r>
    </w:p>
    <w:p w14:paraId="6F4305C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dish, casserole, dessert, breads, etc.</w:t>
      </w:r>
    </w:p>
    <w:p w14:paraId="7941CC1A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Place setting for special occasion:</w:t>
      </w:r>
    </w:p>
    <w:p w14:paraId="6C400AC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an attractive, harmonious place</w:t>
      </w:r>
    </w:p>
    <w:p w14:paraId="6FEABF45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setting for a special occasion meal (family</w:t>
      </w:r>
    </w:p>
    <w:p w14:paraId="1BB8BCD2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celebration, picnic, barbecue, etc.) with an</w:t>
      </w:r>
    </w:p>
    <w:p w14:paraId="1930766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explanation for the choices of food and</w:t>
      </w:r>
    </w:p>
    <w:p w14:paraId="733BAE33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appointments. Please bring only minimum</w:t>
      </w:r>
    </w:p>
    <w:p w14:paraId="5396D7B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glassware and dinnerware to illustrate</w:t>
      </w:r>
    </w:p>
    <w:p w14:paraId="5CDF0EDA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necessary. Example: placemat,</w:t>
      </w:r>
    </w:p>
    <w:p w14:paraId="7449ACF0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napkin, knife, fork, spoon, plate, and</w:t>
      </w:r>
    </w:p>
    <w:p w14:paraId="497C7B0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glass. Include a menu card, explanation</w:t>
      </w:r>
    </w:p>
    <w:p w14:paraId="4788C7E2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your choices, and a sketch or photo</w:t>
      </w:r>
    </w:p>
    <w:p w14:paraId="65690B1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showing how the place setting should</w:t>
      </w:r>
    </w:p>
    <w:p w14:paraId="09DBFB2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appear.</w:t>
      </w:r>
    </w:p>
    <w:p w14:paraId="573DDF2D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Outdoor Meals</w:t>
      </w:r>
    </w:p>
    <w:p w14:paraId="7BA7B86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5474</w:t>
      </w:r>
      <w:r>
        <w:rPr>
          <w:rFonts w:ascii="Arial" w:hAnsi="Arial" w:cs="Arial"/>
          <w:sz w:val="20"/>
          <w:szCs w:val="20"/>
        </w:rPr>
        <w:t xml:space="preserve"> Properly packed picnic basket or sack</w:t>
      </w:r>
    </w:p>
    <w:p w14:paraId="6C5A5FA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lunch (miniature basket or box with</w:t>
      </w:r>
    </w:p>
    <w:p w14:paraId="621526E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menu, omit food). Method of food storage</w:t>
      </w:r>
    </w:p>
    <w:p w14:paraId="6082F2B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explained.</w:t>
      </w:r>
    </w:p>
    <w:p w14:paraId="1AA54AA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5475</w:t>
      </w:r>
      <w:r>
        <w:rPr>
          <w:rFonts w:ascii="Arial" w:hAnsi="Arial" w:cs="Arial"/>
          <w:sz w:val="20"/>
          <w:szCs w:val="20"/>
        </w:rPr>
        <w:t xml:space="preserve"> Two pieces of homemade equipment for</w:t>
      </w:r>
    </w:p>
    <w:p w14:paraId="522E37D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on campfire such as buddy burner,</w:t>
      </w:r>
    </w:p>
    <w:p w14:paraId="52213C60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 can, skewers, charcoal, stone,</w:t>
      </w:r>
    </w:p>
    <w:p w14:paraId="6015FFB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reflector oven)</w:t>
      </w:r>
    </w:p>
    <w:p w14:paraId="470035AC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5476</w:t>
      </w:r>
      <w:r>
        <w:rPr>
          <w:rFonts w:ascii="Arial" w:hAnsi="Arial" w:cs="Arial"/>
          <w:sz w:val="20"/>
          <w:szCs w:val="20"/>
        </w:rPr>
        <w:t xml:space="preserve"> Meals in a backpack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must include</w:t>
      </w:r>
    </w:p>
    <w:p w14:paraId="6E17DCAD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menu.</w:t>
      </w:r>
    </w:p>
    <w:p w14:paraId="2479C6D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5477</w:t>
      </w:r>
      <w:r>
        <w:rPr>
          <w:rFonts w:ascii="Arial" w:hAnsi="Arial" w:cs="Arial"/>
          <w:sz w:val="20"/>
          <w:szCs w:val="20"/>
        </w:rPr>
        <w:t xml:space="preserve"> Outdoor grilled meal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must include menu</w:t>
      </w:r>
    </w:p>
    <w:p w14:paraId="6ECE18D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5478</w:t>
      </w:r>
      <w:r>
        <w:rPr>
          <w:rFonts w:ascii="Arial" w:hAnsi="Arial" w:cs="Arial"/>
          <w:sz w:val="20"/>
          <w:szCs w:val="20"/>
        </w:rPr>
        <w:t xml:space="preserve"> Individual Exhibits. Miniature picnic area</w:t>
      </w:r>
    </w:p>
    <w:p w14:paraId="739B0DA6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showing either equipment or safety</w:t>
      </w:r>
    </w:p>
    <w:p w14:paraId="1E677FBC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features or types of cooking, with menu I</w:t>
      </w:r>
    </w:p>
    <w:p w14:paraId="039C0E77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ncluded.</w:t>
      </w:r>
    </w:p>
    <w:p w14:paraId="14E3A36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5479</w:t>
      </w:r>
      <w:r>
        <w:rPr>
          <w:rFonts w:ascii="Arial" w:hAnsi="Arial" w:cs="Arial"/>
          <w:sz w:val="20"/>
          <w:szCs w:val="20"/>
        </w:rPr>
        <w:t xml:space="preserve"> Innovative</w:t>
      </w:r>
    </w:p>
    <w:p w14:paraId="7C016F46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5480</w:t>
      </w:r>
      <w:r>
        <w:rPr>
          <w:rFonts w:ascii="Arial" w:hAnsi="Arial" w:cs="Arial"/>
          <w:sz w:val="20"/>
          <w:szCs w:val="20"/>
        </w:rPr>
        <w:t xml:space="preserve"> Any other</w:t>
      </w:r>
    </w:p>
    <w:p w14:paraId="5E16D91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5481</w:t>
      </w:r>
      <w:r>
        <w:rPr>
          <w:rFonts w:ascii="Arial" w:hAnsi="Arial" w:cs="Arial"/>
          <w:sz w:val="20"/>
          <w:szCs w:val="20"/>
        </w:rPr>
        <w:t xml:space="preserve"> Club exhibit</w:t>
      </w:r>
    </w:p>
    <w:p w14:paraId="2D9379E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5482</w:t>
      </w:r>
      <w:r>
        <w:rPr>
          <w:rFonts w:ascii="Arial" w:hAnsi="Arial" w:cs="Arial"/>
          <w:sz w:val="20"/>
          <w:szCs w:val="20"/>
        </w:rPr>
        <w:t xml:space="preserve"> Miniature picnic area showing either</w:t>
      </w:r>
    </w:p>
    <w:p w14:paraId="0DB8B3B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and safety features or types of</w:t>
      </w:r>
    </w:p>
    <w:p w14:paraId="01D345A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cooking done. Menu to be included, plus</w:t>
      </w:r>
    </w:p>
    <w:p w14:paraId="2124E1A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 done by each club member on</w:t>
      </w:r>
    </w:p>
    <w:p w14:paraId="1EF19B6A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their year in the 4-H outdoor meal project.</w:t>
      </w:r>
    </w:p>
    <w:p w14:paraId="35E3F086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8F154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3115E6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Cake Decoration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Real and Dummy Cake</w:t>
      </w:r>
    </w:p>
    <w:p w14:paraId="7621D3BF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Cake will be judged on appearance only.</w:t>
      </w:r>
    </w:p>
    <w:p w14:paraId="0AC53343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Cake must be color-coordinated and neatly</w:t>
      </w:r>
    </w:p>
    <w:p w14:paraId="4A4C505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done, with no more than 10% of plastic</w:t>
      </w:r>
    </w:p>
    <w:p w14:paraId="6CB383A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decoration used.</w:t>
      </w:r>
    </w:p>
    <w:p w14:paraId="3DCF9522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Cake must include one or more</w:t>
      </w:r>
    </w:p>
    <w:p w14:paraId="5F991AF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decorating techniques.</w:t>
      </w:r>
    </w:p>
    <w:p w14:paraId="0FAD0307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Exhibitor must do all work on each cake.</w:t>
      </w:r>
    </w:p>
    <w:p w14:paraId="7B59CFF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Members should increase difficulty of</w:t>
      </w:r>
    </w:p>
    <w:p w14:paraId="3F8C78A5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each year.</w:t>
      </w:r>
    </w:p>
    <w:p w14:paraId="0AFD2F15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6. 1</w:t>
      </w:r>
      <w:r>
        <w:rPr>
          <w:rFonts w:ascii="Arial" w:hAnsi="Arial" w:cs="Arial"/>
          <w:sz w:val="16"/>
          <w:szCs w:val="16"/>
        </w:rPr>
        <w:t xml:space="preserve">st </w:t>
      </w:r>
      <w:r>
        <w:rPr>
          <w:rFonts w:ascii="Arial" w:hAnsi="Arial" w:cs="Arial"/>
          <w:sz w:val="20"/>
          <w:szCs w:val="20"/>
        </w:rPr>
        <w:t>and 2</w:t>
      </w:r>
      <w:r>
        <w:rPr>
          <w:rFonts w:ascii="Arial" w:hAnsi="Arial" w:cs="Arial"/>
          <w:sz w:val="16"/>
          <w:szCs w:val="16"/>
        </w:rPr>
        <w:t xml:space="preserve">nd </w:t>
      </w:r>
      <w:r>
        <w:rPr>
          <w:rFonts w:ascii="Arial" w:hAnsi="Arial" w:cs="Arial"/>
          <w:sz w:val="20"/>
          <w:szCs w:val="20"/>
        </w:rPr>
        <w:t>year members must use</w:t>
      </w:r>
    </w:p>
    <w:p w14:paraId="2E03E3A4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new techniques each year, such</w:t>
      </w:r>
    </w:p>
    <w:p w14:paraId="6640C818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border row, flowers, petals, leaves,</w:t>
      </w:r>
    </w:p>
    <w:p w14:paraId="5E491F6D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lettering, etc.</w:t>
      </w:r>
    </w:p>
    <w:p w14:paraId="36478937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Rosette to best overall cake.</w:t>
      </w:r>
    </w:p>
    <w:p w14:paraId="7167DD0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5484</w:t>
      </w:r>
      <w:r>
        <w:rPr>
          <w:rFonts w:ascii="Arial" w:hAnsi="Arial" w:cs="Arial"/>
          <w:sz w:val="20"/>
          <w:szCs w:val="20"/>
        </w:rPr>
        <w:t xml:space="preserve"> On foil covered cardboard, 10 rows of</w:t>
      </w:r>
    </w:p>
    <w:p w14:paraId="3897D593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techniques. Should be ten different</w:t>
      </w:r>
    </w:p>
    <w:p w14:paraId="33E9358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techniques displayed.</w:t>
      </w:r>
    </w:p>
    <w:p w14:paraId="14B66C2F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5485</w:t>
      </w:r>
      <w:r>
        <w:rPr>
          <w:rFonts w:ascii="Arial" w:hAnsi="Arial" w:cs="Arial"/>
          <w:sz w:val="20"/>
          <w:szCs w:val="20"/>
        </w:rPr>
        <w:t xml:space="preserve"> Six decorated cupcakes</w:t>
      </w:r>
    </w:p>
    <w:p w14:paraId="35610424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5486</w:t>
      </w:r>
      <w:r>
        <w:rPr>
          <w:rFonts w:ascii="Arial" w:hAnsi="Arial" w:cs="Arial"/>
          <w:sz w:val="20"/>
          <w:szCs w:val="20"/>
        </w:rPr>
        <w:t xml:space="preserve"> Decorated round cake</w:t>
      </w:r>
    </w:p>
    <w:p w14:paraId="65E8B457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5487</w:t>
      </w:r>
      <w:r>
        <w:rPr>
          <w:rFonts w:ascii="Arial" w:hAnsi="Arial" w:cs="Arial"/>
          <w:sz w:val="20"/>
          <w:szCs w:val="20"/>
        </w:rPr>
        <w:t xml:space="preserve"> Decorated tiered cake</w:t>
      </w:r>
    </w:p>
    <w:p w14:paraId="2B5B5096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5488</w:t>
      </w:r>
      <w:r>
        <w:rPr>
          <w:rFonts w:ascii="Arial" w:hAnsi="Arial" w:cs="Arial"/>
          <w:sz w:val="20"/>
          <w:szCs w:val="20"/>
        </w:rPr>
        <w:t xml:space="preserve"> Decorated cake of any shape (other</w:t>
      </w:r>
    </w:p>
    <w:p w14:paraId="692F624E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 round)</w:t>
      </w:r>
    </w:p>
    <w:p w14:paraId="59DB460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5489</w:t>
      </w:r>
      <w:r>
        <w:rPr>
          <w:rFonts w:ascii="Arial" w:hAnsi="Arial" w:cs="Arial"/>
          <w:sz w:val="20"/>
          <w:szCs w:val="20"/>
        </w:rPr>
        <w:t xml:space="preserve"> Fondant Decorated Cake</w:t>
      </w:r>
    </w:p>
    <w:p w14:paraId="4C1AE990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5490</w:t>
      </w:r>
      <w:r>
        <w:rPr>
          <w:rFonts w:ascii="Arial" w:hAnsi="Arial" w:cs="Arial"/>
          <w:sz w:val="20"/>
          <w:szCs w:val="20"/>
        </w:rPr>
        <w:t xml:space="preserve"> Decorated cut-up cake</w:t>
      </w:r>
    </w:p>
    <w:p w14:paraId="3F7F23C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5491</w:t>
      </w:r>
      <w:r>
        <w:rPr>
          <w:rFonts w:ascii="Arial" w:hAnsi="Arial" w:cs="Arial"/>
          <w:sz w:val="20"/>
          <w:szCs w:val="20"/>
        </w:rPr>
        <w:t xml:space="preserve"> Decorated structure (house, barn,</w:t>
      </w:r>
    </w:p>
    <w:p w14:paraId="0B8CB422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sugar eggs, etc.)</w:t>
      </w:r>
    </w:p>
    <w:p w14:paraId="354D3835" w14:textId="77777777" w:rsidR="008D5728" w:rsidRDefault="008D5728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F1A060" w14:textId="1D5086B9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Dairy Foods</w:t>
      </w:r>
    </w:p>
    <w:p w14:paraId="77A26674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Note: Eggs and Margarine are NOT</w:t>
      </w:r>
    </w:p>
    <w:p w14:paraId="72F1D7D2" w14:textId="77777777" w:rsidR="008D5728" w:rsidRDefault="008D5728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C415957" w14:textId="6337E8FB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dairy products.</w:t>
      </w:r>
    </w:p>
    <w:p w14:paraId="620D3958" w14:textId="77777777" w:rsidR="00BD0F8E" w:rsidRDefault="007357A2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7357A2">
        <w:rPr>
          <w:rFonts w:ascii="Arial" w:hAnsi="Arial" w:cs="Arial"/>
          <w:b/>
          <w:sz w:val="19"/>
          <w:szCs w:val="19"/>
        </w:rPr>
        <w:t>5492</w:t>
      </w:r>
      <w:r w:rsidR="00BD0F8E">
        <w:rPr>
          <w:rFonts w:ascii="Arial" w:hAnsi="Arial" w:cs="Arial"/>
          <w:sz w:val="19"/>
          <w:szCs w:val="19"/>
        </w:rPr>
        <w:t xml:space="preserve"> Food containing three dairy products</w:t>
      </w:r>
    </w:p>
    <w:p w14:paraId="305DBD8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with ¼ cup or more of each product.</w:t>
      </w:r>
    </w:p>
    <w:p w14:paraId="173CFF13" w14:textId="77777777" w:rsidR="00BD0F8E" w:rsidRDefault="007357A2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5493</w:t>
      </w:r>
      <w:r w:rsidR="00BD0F8E">
        <w:rPr>
          <w:rFonts w:ascii="Arial" w:hAnsi="Arial" w:cs="Arial"/>
          <w:sz w:val="20"/>
          <w:szCs w:val="20"/>
        </w:rPr>
        <w:t xml:space="preserve"> Dairy Beverage Example: Milk with</w:t>
      </w:r>
    </w:p>
    <w:p w14:paraId="1A122843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another ingredient</w:t>
      </w:r>
    </w:p>
    <w:p w14:paraId="459F5A32" w14:textId="77777777" w:rsidR="00BD0F8E" w:rsidRDefault="007357A2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5494</w:t>
      </w:r>
      <w:r w:rsidR="00BD0F8E">
        <w:rPr>
          <w:rFonts w:ascii="Arial" w:hAnsi="Arial" w:cs="Arial"/>
          <w:sz w:val="20"/>
          <w:szCs w:val="20"/>
        </w:rPr>
        <w:t xml:space="preserve"> Dairy Dessert or snack made with milk,</w:t>
      </w:r>
    </w:p>
    <w:p w14:paraId="0D54116D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 cheeses, yogurt, custards,</w:t>
      </w:r>
    </w:p>
    <w:p w14:paraId="6D2D2D3B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pudding, ice cream or sandwiches.</w:t>
      </w:r>
    </w:p>
    <w:p w14:paraId="792D17D5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</w:t>
      </w:r>
      <w:r w:rsidR="007357A2" w:rsidRPr="007357A2">
        <w:rPr>
          <w:rFonts w:ascii="Arial" w:hAnsi="Arial" w:cs="Arial"/>
          <w:b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Dairy products educational project</w:t>
      </w:r>
    </w:p>
    <w:p w14:paraId="51F839B1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(poster, workbook) for example,</w:t>
      </w:r>
    </w:p>
    <w:p w14:paraId="3ACA2A1F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Vitamin D, protein, calcium, fat, low fat,</w:t>
      </w:r>
    </w:p>
    <w:p w14:paraId="78BEB389" w14:textId="77777777" w:rsidR="00BD0F8E" w:rsidRDefault="00BD0F8E" w:rsidP="00BD0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cheese, etc.</w:t>
      </w:r>
    </w:p>
    <w:p w14:paraId="46FA8B86" w14:textId="77777777" w:rsidR="00BD0F8E" w:rsidRDefault="007357A2" w:rsidP="00BD0F8E">
      <w:pPr>
        <w:rPr>
          <w:rFonts w:ascii="Arial" w:hAnsi="Arial" w:cs="Arial"/>
          <w:sz w:val="20"/>
          <w:szCs w:val="20"/>
        </w:rPr>
      </w:pPr>
      <w:r w:rsidRPr="007357A2">
        <w:rPr>
          <w:rFonts w:ascii="Arial" w:hAnsi="Arial" w:cs="Arial"/>
          <w:b/>
          <w:sz w:val="20"/>
          <w:szCs w:val="20"/>
        </w:rPr>
        <w:t>5496</w:t>
      </w:r>
      <w:r w:rsidR="00BD0F8E">
        <w:rPr>
          <w:rFonts w:ascii="Arial" w:hAnsi="Arial" w:cs="Arial"/>
          <w:sz w:val="20"/>
          <w:szCs w:val="20"/>
        </w:rPr>
        <w:t xml:space="preserve"> Anyother</w:t>
      </w:r>
    </w:p>
    <w:p w14:paraId="14C77E28" w14:textId="77777777" w:rsidR="00791AD1" w:rsidRDefault="00791AD1" w:rsidP="00791AD1">
      <w:pPr>
        <w:rPr>
          <w:rFonts w:ascii="Arial" w:hAnsi="Arial" w:cs="Arial"/>
          <w:sz w:val="20"/>
          <w:szCs w:val="20"/>
        </w:rPr>
      </w:pPr>
    </w:p>
    <w:p w14:paraId="443F7C47" w14:textId="77777777" w:rsidR="00791AD1" w:rsidRDefault="00791AD1" w:rsidP="00791AD1"/>
    <w:sectPr w:rsidR="00791AD1" w:rsidSect="00791AD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1"/>
    <w:rsid w:val="004B5DE2"/>
    <w:rsid w:val="007357A2"/>
    <w:rsid w:val="00791AD1"/>
    <w:rsid w:val="008D5728"/>
    <w:rsid w:val="00B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9104"/>
  <w15:chartTrackingRefBased/>
  <w15:docId w15:val="{832C4431-30BE-41D0-8D20-8B352D9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D5C7EE2A6F49BAF0F9C7F30EE25E" ma:contentTypeVersion="12" ma:contentTypeDescription="Create a new document." ma:contentTypeScope="" ma:versionID="c5fb33ef6df6e312681b4a303dc86495">
  <xsd:schema xmlns:xsd="http://www.w3.org/2001/XMLSchema" xmlns:xs="http://www.w3.org/2001/XMLSchema" xmlns:p="http://schemas.microsoft.com/office/2006/metadata/properties" xmlns:ns3="84779426-c1fd-4a85-a3cb-b57346c51f9e" xmlns:ns4="87d48faa-d32c-4c3e-972a-c2b69e4a7448" targetNamespace="http://schemas.microsoft.com/office/2006/metadata/properties" ma:root="true" ma:fieldsID="291638fc224df1aa6d6a1893d10d13ef" ns3:_="" ns4:_="">
    <xsd:import namespace="84779426-c1fd-4a85-a3cb-b57346c51f9e"/>
    <xsd:import namespace="87d48faa-d32c-4c3e-972a-c2b69e4a7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426-c1fd-4a85-a3cb-b57346c5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8faa-d32c-4c3e-972a-c2b69e4a7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BEF70-57CF-49A2-9B98-96828D2A30FC}">
  <ds:schemaRefs>
    <ds:schemaRef ds:uri="http://purl.org/dc/terms/"/>
    <ds:schemaRef ds:uri="http://schemas.openxmlformats.org/package/2006/metadata/core-properties"/>
    <ds:schemaRef ds:uri="84779426-c1fd-4a85-a3cb-b57346c51f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d48faa-d32c-4c3e-972a-c2b69e4a74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52B2FB-134F-4E8E-95D8-AF504AF52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5FFED-4B83-42DD-B8E2-59AF4344E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426-c1fd-4a85-a3cb-b57346c51f9e"/>
    <ds:schemaRef ds:uri="87d48faa-d32c-4c3e-972a-c2b69e4a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John R.</dc:creator>
  <cp:keywords/>
  <dc:description/>
  <cp:lastModifiedBy>Duvall, John R.</cp:lastModifiedBy>
  <cp:revision>2</cp:revision>
  <dcterms:created xsi:type="dcterms:W3CDTF">2023-01-10T16:22:00Z</dcterms:created>
  <dcterms:modified xsi:type="dcterms:W3CDTF">2023-01-10T17:41:00Z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0x01010047A0D5C7EE2A6F49BAF0F9C7F30EE25E</vt:lpwstr>
  </property>
</Properties>
</file>